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F2C2C" w:rsidP="006F2C2C" w:rsidRDefault="003E7810" w14:paraId="7C07A754" w14:textId="69365150">
      <w:pPr>
        <w:spacing w:after="0"/>
        <w:ind w:left="90" w:hanging="90"/>
        <w:jc w:val="center"/>
        <w:rPr>
          <w:b/>
          <w:b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841620" wp14:editId="3A842D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5260" cy="1485900"/>
            <wp:effectExtent l="0" t="0" r="2540" b="0"/>
            <wp:wrapSquare wrapText="bothSides"/>
            <wp:docPr id="1893038930" name="Picture 3" descr="A circular logo with windmills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38930" name="Picture 3" descr="A circular logo with windmills and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C2C" w:rsidP="006F2C2C" w:rsidRDefault="006F2C2C" w14:paraId="5E9AFD52" w14:textId="4E761993">
      <w:pPr>
        <w:spacing w:after="0"/>
        <w:ind w:left="90" w:hanging="90"/>
        <w:jc w:val="center"/>
        <w:rPr>
          <w:b/>
          <w:bCs/>
          <w:noProof/>
          <w:sz w:val="24"/>
          <w:szCs w:val="24"/>
        </w:rPr>
      </w:pPr>
    </w:p>
    <w:p w:rsidR="613FC8A5" w:rsidP="003E7810" w:rsidRDefault="003E7810" w14:paraId="52E4AB82" w14:textId="11A52FD0">
      <w:pPr>
        <w:pStyle w:val="Title"/>
      </w:pPr>
      <w:r w:rsidR="46AC247B">
        <w:rPr/>
        <w:t>CEJA Workforce Program</w:t>
      </w:r>
      <w:r w:rsidR="00183E7A">
        <w:rPr/>
        <w:t xml:space="preserve"> Attendance Roster</w:t>
      </w:r>
      <w:r>
        <w:br/>
      </w:r>
    </w:p>
    <w:p w:rsidR="00A852A5" w:rsidP="00A852A5" w:rsidRDefault="00A852A5" w14:paraId="5C1FD086" w14:textId="77777777"/>
    <w:tbl>
      <w:tblPr>
        <w:tblStyle w:val="TableGrid"/>
        <w:tblW w:w="1445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1779"/>
        <w:gridCol w:w="4521"/>
        <w:gridCol w:w="810"/>
        <w:gridCol w:w="720"/>
        <w:gridCol w:w="701"/>
        <w:gridCol w:w="193"/>
        <w:gridCol w:w="495"/>
        <w:gridCol w:w="662"/>
        <w:gridCol w:w="825"/>
        <w:gridCol w:w="825"/>
        <w:gridCol w:w="825"/>
        <w:gridCol w:w="825"/>
        <w:gridCol w:w="825"/>
      </w:tblGrid>
      <w:tr w:rsidRPr="006A748C" w:rsidR="00AB0C8A" w:rsidTr="7FFDFF19" w14:paraId="0B6F6841" w14:textId="60F83956">
        <w:trPr>
          <w:gridAfter w:val="7"/>
          <w:wAfter w:w="5282" w:type="dxa"/>
          <w:trHeight w:val="332"/>
        </w:trPr>
        <w:tc>
          <w:tcPr>
            <w:tcW w:w="2229" w:type="dxa"/>
            <w:gridSpan w:val="2"/>
            <w:shd w:val="clear" w:color="auto" w:fill="BDD6EE" w:themeFill="accent5" w:themeFillTint="66"/>
            <w:tcMar/>
          </w:tcPr>
          <w:p w:rsidRPr="006A748C" w:rsidR="00AB0C8A" w:rsidP="003E7810" w:rsidRDefault="00AB0C8A" w14:paraId="327AF81D" w14:textId="199F4D23">
            <w:r w:rsidRPr="006A748C">
              <w:t>ORGANIZATION</w:t>
            </w:r>
          </w:p>
        </w:tc>
        <w:tc>
          <w:tcPr>
            <w:tcW w:w="6945" w:type="dxa"/>
            <w:gridSpan w:val="5"/>
            <w:tcBorders>
              <w:right w:val="single" w:color="auto" w:sz="4" w:space="0"/>
            </w:tcBorders>
            <w:tcMar/>
          </w:tcPr>
          <w:p w:rsidRPr="006A748C" w:rsidR="00AB0C8A" w:rsidP="003E7810" w:rsidRDefault="00AB0C8A" w14:paraId="2DBC7382" w14:textId="77777777">
            <w:pPr>
              <w:rPr>
                <w:i/>
                <w:iCs/>
              </w:rPr>
            </w:pPr>
          </w:p>
        </w:tc>
      </w:tr>
      <w:tr w:rsidRPr="006A748C" w:rsidR="00AB0C8A" w:rsidTr="7FFDFF19" w14:paraId="465D7CFC" w14:textId="1F2D9CBB">
        <w:trPr>
          <w:gridAfter w:val="7"/>
          <w:wAfter w:w="5282" w:type="dxa"/>
        </w:trPr>
        <w:tc>
          <w:tcPr>
            <w:tcW w:w="2229" w:type="dxa"/>
            <w:gridSpan w:val="2"/>
            <w:shd w:val="clear" w:color="auto" w:fill="BDD6EE" w:themeFill="accent5" w:themeFillTint="66"/>
            <w:tcMar/>
          </w:tcPr>
          <w:p w:rsidRPr="006A748C" w:rsidR="00AB0C8A" w:rsidP="003E7810" w:rsidRDefault="00AB0C8A" w14:paraId="4BFF3DA9" w14:textId="7D23633D">
            <w:r w:rsidRPr="006A748C">
              <w:t>INSTRUCTOR</w:t>
            </w:r>
          </w:p>
        </w:tc>
        <w:tc>
          <w:tcPr>
            <w:tcW w:w="6945" w:type="dxa"/>
            <w:gridSpan w:val="5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6A748C" w:rsidR="00AB0C8A" w:rsidP="003E7810" w:rsidRDefault="00AB0C8A" w14:paraId="33E26FAD" w14:textId="77777777">
            <w:pPr>
              <w:rPr>
                <w:i/>
                <w:iCs/>
              </w:rPr>
            </w:pPr>
          </w:p>
        </w:tc>
      </w:tr>
      <w:tr w:rsidRPr="006A748C" w:rsidR="00AB0C8A" w:rsidTr="7FFDFF19" w14:paraId="433F95E8" w14:textId="7E352A6D">
        <w:trPr>
          <w:gridAfter w:val="7"/>
          <w:wAfter w:w="5282" w:type="dxa"/>
        </w:trPr>
        <w:tc>
          <w:tcPr>
            <w:tcW w:w="2229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Pr="006A748C" w:rsidR="00AB0C8A" w:rsidP="003E7810" w:rsidRDefault="00AB0C8A" w14:paraId="0B90A498" w14:textId="11E5DBE1">
            <w:r w:rsidRPr="006A748C">
              <w:t>MODULE NAME</w:t>
            </w:r>
          </w:p>
        </w:tc>
        <w:tc>
          <w:tcPr>
            <w:tcW w:w="6945" w:type="dxa"/>
            <w:gridSpan w:val="5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6A748C" w:rsidR="00AB0C8A" w:rsidP="003E7810" w:rsidRDefault="00AB0C8A" w14:paraId="58A99A0C" w14:textId="77777777">
            <w:pPr>
              <w:rPr>
                <w:i/>
                <w:iCs/>
              </w:rPr>
            </w:pPr>
          </w:p>
        </w:tc>
      </w:tr>
      <w:tr w:rsidRPr="006A748C" w:rsidR="00CC5251" w:rsidTr="7FFDFF19" w14:paraId="709EA784" w14:textId="1B442A9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7717A245" w14:textId="77777777"/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60B93371" w14:textId="77777777"/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1BCBD7F7" w14:textId="77777777"/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7628E2FD" w14:textId="77777777"/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1998EFF6" w14:textId="77777777"/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1B3A6126" w14:textId="77777777"/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29ADABCC" w14:textId="77777777"/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06A48568" w14:textId="77777777"/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4CA12604" w14:textId="77777777"/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7222ED77" w14:textId="77777777"/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6F1A8672" w14:textId="77777777"/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6A748C" w:rsidR="00CC5251" w:rsidP="003E7810" w:rsidRDefault="00CC5251" w14:paraId="21224556" w14:textId="77777777"/>
        </w:tc>
      </w:tr>
      <w:tr w:rsidRPr="006A748C" w:rsidR="00CC5251" w:rsidTr="7FFDFF19" w14:paraId="2EEF8EDE" w14:textId="781CE811">
        <w:trPr>
          <w:trHeight w:val="143"/>
        </w:trPr>
        <w:tc>
          <w:tcPr>
            <w:tcW w:w="450" w:type="dxa"/>
            <w:tcBorders>
              <w:top w:val="single" w:color="auto" w:sz="4" w:space="0"/>
            </w:tcBorders>
            <w:tcMar/>
          </w:tcPr>
          <w:p w:rsidRPr="006A748C" w:rsidR="00CC5251" w:rsidP="003E7810" w:rsidRDefault="00CC5251" w14:paraId="4EC51E68" w14:textId="475E97D1">
            <w:r w:rsidRPr="006A748C">
              <w:t>1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</w:tcBorders>
            <w:tcMar/>
          </w:tcPr>
          <w:p w:rsidRPr="006A748C" w:rsidR="00CC5251" w:rsidP="003E7810" w:rsidRDefault="00CC5251" w14:paraId="3DE59AB4" w14:textId="4B03F6A6">
            <w:r>
              <w:t>Name</w:t>
            </w:r>
          </w:p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AB0C8A" w14:paraId="453AE1A0" w14:textId="33AF97AE">
            <w:r>
              <w:t>Date</w:t>
            </w:r>
          </w:p>
        </w:tc>
        <w:tc>
          <w:tcPr>
            <w:tcW w:w="720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6A748C" w:rsidR="00CC5251" w:rsidP="003E7810" w:rsidRDefault="00AB0C8A" w14:paraId="7EEE8306" w14:textId="3A1F0D92">
            <w:r>
              <w:t>Date</w:t>
            </w:r>
          </w:p>
        </w:tc>
        <w:tc>
          <w:tcPr>
            <w:tcW w:w="701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6A748C" w:rsidR="00CC5251" w:rsidP="003E7810" w:rsidRDefault="00A852A5" w14:paraId="1F257D76" w14:textId="109B9B15">
            <w:r>
              <w:t>Date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6A748C" w:rsidR="00CC5251" w:rsidP="003E7810" w:rsidRDefault="00CC5251" w14:paraId="7C4ACA24" w14:textId="1E2012DB">
            <w:r>
              <w:t>Date</w:t>
            </w:r>
          </w:p>
        </w:tc>
        <w:tc>
          <w:tcPr>
            <w:tcW w:w="662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6A748C" w:rsidR="00CC5251" w:rsidP="003E7810" w:rsidRDefault="00CC5251" w14:paraId="5C39C2B5" w14:textId="3913B5B6">
            <w:r>
              <w:t>Date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6A748C" w:rsidR="00CC5251" w:rsidP="003E7810" w:rsidRDefault="00CC5251" w14:paraId="312CF225" w14:textId="1DF2D068">
            <w:r>
              <w:t>Date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CC5251" w:rsidP="003E7810" w:rsidRDefault="00CC5251" w14:paraId="22B78B8B" w14:textId="6C1D2087">
            <w:r>
              <w:t>Date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CC5251" w:rsidP="003E7810" w:rsidRDefault="00CC5251" w14:paraId="0C906D99" w14:textId="3475D913">
            <w:r>
              <w:t>Date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CC5251" w:rsidP="003E7810" w:rsidRDefault="00CC5251" w14:paraId="738AC579" w14:textId="28157576">
            <w:r>
              <w:t>Date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CC5251" w:rsidP="003E7810" w:rsidRDefault="00CC5251" w14:paraId="07FFCF36" w14:textId="5A47F540">
            <w:r>
              <w:t>Date</w:t>
            </w:r>
          </w:p>
        </w:tc>
      </w:tr>
      <w:tr w:rsidRPr="006A748C" w:rsidR="00CC5251" w:rsidTr="7FFDFF19" w14:paraId="3A8EED98" w14:textId="6D065F6F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3748B0D1" w14:textId="12F30E8F">
            <w:r w:rsidRPr="006A748C">
              <w:t>2</w:t>
            </w:r>
          </w:p>
        </w:tc>
        <w:tc>
          <w:tcPr>
            <w:tcW w:w="6300" w:type="dxa"/>
            <w:gridSpan w:val="2"/>
            <w:tcMar/>
          </w:tcPr>
          <w:p w:rsidRPr="00AB0C8A" w:rsidR="00CC5251" w:rsidP="003E7810" w:rsidRDefault="001D4F4E" w14:paraId="3506101B" w14:textId="219466C2">
            <w:pPr>
              <w:rPr>
                <w:i/>
                <w:iCs/>
              </w:rPr>
            </w:pPr>
            <w:r w:rsidRPr="00AB0C8A">
              <w:rPr>
                <w:i/>
                <w:iCs/>
              </w:rPr>
              <w:t>Example: James Jones</w:t>
            </w:r>
          </w:p>
        </w:tc>
        <w:tc>
          <w:tcPr>
            <w:tcW w:w="810" w:type="dxa"/>
            <w:shd w:val="clear" w:color="auto" w:fill="FFFFFF" w:themeFill="background1"/>
            <w:tcMar/>
          </w:tcPr>
          <w:p w:rsidRPr="00AB0C8A" w:rsidR="00CC5251" w:rsidP="003E7810" w:rsidRDefault="00EF627F" w14:paraId="3819756E" w14:textId="35DC6D5B">
            <w:pPr>
              <w:rPr>
                <w:i/>
                <w:iCs/>
              </w:rPr>
            </w:pPr>
            <w:r w:rsidRPr="00AB0C8A">
              <w:rPr>
                <w:i/>
                <w:iCs/>
              </w:rPr>
              <w:t xml:space="preserve">4 </w:t>
            </w:r>
            <w:proofErr w:type="spellStart"/>
            <w:r w:rsidRPr="00AB0C8A">
              <w:rPr>
                <w:i/>
                <w:iCs/>
              </w:rPr>
              <w:t>hrs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  <w:tcMar/>
          </w:tcPr>
          <w:p w:rsidRPr="00AB0C8A" w:rsidR="00CC5251" w:rsidP="003E7810" w:rsidRDefault="001D4F4E" w14:paraId="43BAC305" w14:textId="4127D664">
            <w:pPr>
              <w:rPr>
                <w:i/>
                <w:iCs/>
              </w:rPr>
            </w:pPr>
            <w:r w:rsidRPr="00AB0C8A">
              <w:rPr>
                <w:i/>
                <w:iCs/>
              </w:rPr>
              <w:t xml:space="preserve">4 </w:t>
            </w:r>
            <w:proofErr w:type="spellStart"/>
            <w:r w:rsidRPr="00AB0C8A">
              <w:rPr>
                <w:i/>
                <w:iCs/>
              </w:rPr>
              <w:t>hrs</w:t>
            </w:r>
            <w:proofErr w:type="spellEnd"/>
          </w:p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6ED86A49" w14:textId="43DD3CAA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7F7259B1" w14:textId="174FEFB1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60E7E026" w14:textId="44D433F8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3C119F4" w14:textId="5134FADF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AC2C269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E5111D1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68340AF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8880C94" w14:textId="77777777"/>
        </w:tc>
      </w:tr>
      <w:tr w:rsidRPr="006A748C" w:rsidR="00CC5251" w:rsidTr="7FFDFF19" w14:paraId="053F141C" w14:textId="52B4EF7F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183DA741" w14:textId="1182516E">
            <w:r w:rsidRPr="006A748C">
              <w:t>3</w:t>
            </w:r>
          </w:p>
        </w:tc>
        <w:tc>
          <w:tcPr>
            <w:tcW w:w="6300" w:type="dxa"/>
            <w:gridSpan w:val="2"/>
            <w:tcMar/>
          </w:tcPr>
          <w:p w:rsidRPr="00AB0C8A" w:rsidR="00CC5251" w:rsidP="003E7810" w:rsidRDefault="00AB0C8A" w14:paraId="5B47F2FF" w14:textId="5D9F3B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Example: </w:t>
            </w:r>
            <w:r w:rsidRPr="00AB0C8A" w:rsidR="001D4F4E">
              <w:rPr>
                <w:i/>
                <w:iCs/>
              </w:rPr>
              <w:t xml:space="preserve">Samatha </w:t>
            </w:r>
            <w:r w:rsidRPr="00AB0C8A">
              <w:rPr>
                <w:i/>
                <w:iCs/>
              </w:rPr>
              <w:t>Sharma</w:t>
            </w:r>
          </w:p>
        </w:tc>
        <w:tc>
          <w:tcPr>
            <w:tcW w:w="810" w:type="dxa"/>
            <w:shd w:val="clear" w:color="auto" w:fill="FFFFFF" w:themeFill="background1"/>
            <w:tcMar/>
          </w:tcPr>
          <w:p w:rsidRPr="00AB0C8A" w:rsidR="00CC5251" w:rsidP="003E7810" w:rsidRDefault="00AB0C8A" w14:paraId="3CD8D637" w14:textId="53EBD11E">
            <w:pPr>
              <w:rPr>
                <w:i/>
                <w:iCs/>
              </w:rPr>
            </w:pPr>
            <w:r w:rsidRPr="00AB0C8A">
              <w:rPr>
                <w:i/>
                <w:iCs/>
              </w:rPr>
              <w:t xml:space="preserve">0 </w:t>
            </w:r>
            <w:proofErr w:type="spellStart"/>
            <w:r w:rsidRPr="00AB0C8A">
              <w:rPr>
                <w:i/>
                <w:iCs/>
              </w:rPr>
              <w:t>hrs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  <w:tcMar/>
          </w:tcPr>
          <w:p w:rsidRPr="00AB0C8A" w:rsidR="00CC5251" w:rsidP="003E7810" w:rsidRDefault="00AB0C8A" w14:paraId="659ED7D7" w14:textId="19A9A298">
            <w:pPr>
              <w:rPr>
                <w:i/>
                <w:iCs/>
              </w:rPr>
            </w:pPr>
            <w:r w:rsidRPr="00AB0C8A">
              <w:rPr>
                <w:i/>
                <w:iCs/>
              </w:rPr>
              <w:t xml:space="preserve">4 </w:t>
            </w:r>
            <w:proofErr w:type="spellStart"/>
            <w:r w:rsidRPr="00AB0C8A">
              <w:rPr>
                <w:i/>
                <w:iCs/>
              </w:rPr>
              <w:t>hrs</w:t>
            </w:r>
            <w:proofErr w:type="spellEnd"/>
          </w:p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19CB4779" w14:textId="632D0094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2681A3CE" w14:textId="6FF19DDD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5675EE2D" w14:textId="3D5DEA1A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66E1691" w14:textId="59272399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3F2D456C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1CCB240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BA2ABD8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254BD72" w14:textId="77777777"/>
        </w:tc>
      </w:tr>
      <w:tr w:rsidRPr="006A748C" w:rsidR="00CC5251" w:rsidTr="7FFDFF19" w14:paraId="6F1CB19A" w14:textId="65F59263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5FF32EE4" w14:textId="4F7A9565">
            <w:r w:rsidRPr="006A748C">
              <w:t>4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3126AA0A" w14:textId="031456B1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32061AA4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2F38DBAC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33502403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2482485B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351E868D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485DC0C8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75CF0A9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4DFD321C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329B8A6E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8FDD1C9" w14:textId="77777777"/>
        </w:tc>
      </w:tr>
      <w:tr w:rsidRPr="006A748C" w:rsidR="00CC5251" w:rsidTr="7FFDFF19" w14:paraId="66698EC9" w14:textId="78790D81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3AD64DBE" w14:textId="2CC21284">
            <w:r w:rsidRPr="006A748C">
              <w:t>5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7C5FACD3" w14:textId="1388F15F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7F3A8666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03430127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3C8FDFA7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7683E322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3CAD7B8C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E2D18B0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3514E02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39169E8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EAF1C9D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70817F4" w14:textId="77777777"/>
        </w:tc>
      </w:tr>
      <w:tr w:rsidRPr="006A748C" w:rsidR="00CC5251" w:rsidTr="7FFDFF19" w14:paraId="74FF2F25" w14:textId="59F58EBD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7A97A88E" w14:textId="2C4D2F17">
            <w:r w:rsidRPr="006A748C">
              <w:t>6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1D553B52" w14:textId="77286B68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31DBBCFC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55EDE198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21F45A17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3630DDFA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0BC08D73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D904185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836E760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327EF56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B5D8866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3C71BE3B" w14:textId="77777777"/>
        </w:tc>
      </w:tr>
      <w:tr w:rsidRPr="006A748C" w:rsidR="00CC5251" w:rsidTr="7FFDFF19" w14:paraId="2D993DA5" w14:textId="77DC2C8A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7CC08B62" w14:textId="281456BB">
            <w:r w:rsidRPr="006A748C">
              <w:t>7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4CD36C5E" w14:textId="1234A443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1E897452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1A40302E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2B8505A4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29362F82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1EC95A48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76A5289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6FE6443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CD9FE0A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1EDA2FE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4A5A52A" w14:textId="77777777"/>
        </w:tc>
      </w:tr>
      <w:tr w:rsidRPr="006A748C" w:rsidR="00CC5251" w:rsidTr="7FFDFF19" w14:paraId="4786A547" w14:textId="5059F538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6ADEB356" w14:textId="2F500173">
            <w:r w:rsidRPr="006A748C">
              <w:t>8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494BB208" w14:textId="24C848AD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5B63FCBD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25E3D07A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2FC1AECA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345B4663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2CA816FD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6227A35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D6497CC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5AAFA16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F0E5FB3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6214C99" w14:textId="77777777"/>
        </w:tc>
      </w:tr>
      <w:tr w:rsidRPr="006A748C" w:rsidR="00CC5251" w:rsidTr="7FFDFF19" w14:paraId="5343A2A2" w14:textId="244943D1">
        <w:trPr>
          <w:trHeight w:val="413"/>
        </w:trPr>
        <w:tc>
          <w:tcPr>
            <w:tcW w:w="450" w:type="dxa"/>
            <w:tcMar/>
          </w:tcPr>
          <w:p w:rsidRPr="006A748C" w:rsidR="00CC5251" w:rsidP="003E7810" w:rsidRDefault="00CC5251" w14:paraId="137F6592" w14:textId="2B54777D">
            <w:r w:rsidRPr="006A748C">
              <w:t>9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7E8D0C3A" w14:textId="50F195A8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6BAC56C7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4D8A0B2D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43DBAA12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5D183D85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05FCEE03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4841F5A6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3EF8F9F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063FEDE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5B14F91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9BB6432" w14:textId="77777777"/>
        </w:tc>
      </w:tr>
      <w:tr w:rsidRPr="006A748C" w:rsidR="00CC5251" w:rsidTr="7FFDFF19" w14:paraId="291A8380" w14:textId="5AEC16B3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64C30DDF" w14:textId="4D8413D2">
            <w:r w:rsidRPr="006A748C">
              <w:t>10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5A099CF7" w14:textId="77777777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0A78493E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439E91FC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35534ECF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58032201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0B3C7328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4907B7E2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8FE109F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DA3D643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9776C25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E2FAE2A" w14:textId="77777777"/>
        </w:tc>
      </w:tr>
      <w:tr w:rsidRPr="006A748C" w:rsidR="00CC5251" w:rsidTr="7FFDFF19" w14:paraId="2C44A016" w14:textId="48B0CAEF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7933814A" w14:textId="1BFA22AD">
            <w:r w:rsidRPr="006A748C">
              <w:t>11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46D98EDC" w14:textId="77777777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08B07D5D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75C60D3B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49F69655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13F20523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46BBC36A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B2148DE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29C4459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0458932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60918FE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4166040C" w14:textId="77777777"/>
        </w:tc>
      </w:tr>
      <w:tr w:rsidRPr="006A748C" w:rsidR="00CC5251" w:rsidTr="7FFDFF19" w14:paraId="37E6E22E" w14:textId="43E6439B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5FBE3904" w14:textId="388D63B7">
            <w:r w:rsidRPr="006A748C">
              <w:t>12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32086E17" w14:textId="77777777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5020212D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7BA5A7C4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1D22040A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3D01B499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057A1792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04999C6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668ACB7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77CAA6E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4DEF6CD0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3BC630D" w14:textId="77777777"/>
        </w:tc>
      </w:tr>
      <w:tr w:rsidRPr="006A748C" w:rsidR="00CC5251" w:rsidTr="7FFDFF19" w14:paraId="433DCDEA" w14:textId="00B6ED30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2F7FC3A5" w14:textId="196082A7">
            <w:r w:rsidRPr="006A748C">
              <w:t>13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24E635C9" w14:textId="77777777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40AAFE6D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7AEF7B81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5061F0E2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5862F307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67124715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4E9A7A70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63507FC6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504008E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498466AB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4B60ACE" w14:textId="77777777"/>
        </w:tc>
      </w:tr>
      <w:tr w:rsidRPr="006A748C" w:rsidR="00CC5251" w:rsidTr="7FFDFF19" w14:paraId="343C35A3" w14:textId="14F6F23B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35116951" w14:textId="3EEBE10A">
            <w:r w:rsidRPr="006A748C">
              <w:t>14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5E2395CA" w14:textId="77777777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34675355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7AF4B4F3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18CEBCA6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4E27F536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6DF6E857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5E1FE7B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FFAE1AE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3B5D789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9593AD0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60B771C3" w14:textId="77777777"/>
        </w:tc>
      </w:tr>
      <w:tr w:rsidRPr="006A748C" w:rsidR="00CC5251" w:rsidTr="7FFDFF19" w14:paraId="07C16368" w14:textId="4C3E8E3D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04E27494" w14:textId="7DDB9A9B">
            <w:r w:rsidRPr="006A748C">
              <w:t>15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5AED5F3A" w14:textId="77777777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3836DFEB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2C3904B4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22762810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29EBA9E8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50E1F6AE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323BA6D4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67F58EEC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FAD4724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CCBFF77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6E3A8E8" w14:textId="77777777"/>
        </w:tc>
      </w:tr>
      <w:tr w:rsidRPr="006A748C" w:rsidR="00CC5251" w:rsidTr="7FFDFF19" w14:paraId="20CE740E" w14:textId="286A882C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210F395E" w14:textId="2F3FF822">
            <w:r w:rsidRPr="006A748C">
              <w:t>16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44A63A3C" w14:textId="77777777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7E62ABE4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2A694889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2410693E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24A22F37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7CFA1397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6C7153CA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AA6723C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D3C5F02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0278B138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9F6DABA" w14:textId="77777777"/>
        </w:tc>
      </w:tr>
      <w:tr w:rsidRPr="006A748C" w:rsidR="00CC5251" w:rsidTr="7FFDFF19" w14:paraId="1FE6C2CD" w14:textId="46A91728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2B46FBA7" w14:textId="72D46E21">
            <w:r w:rsidRPr="006A748C">
              <w:t>17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094ECC6D" w14:textId="77777777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080E51EB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28694903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6A22CB1C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53D6D4E7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73B272B0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2BF23CA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667A8056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0200043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669EF23F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FEA2163" w14:textId="77777777"/>
        </w:tc>
      </w:tr>
      <w:tr w:rsidRPr="006A748C" w:rsidR="00CC5251" w:rsidTr="7FFDFF19" w14:paraId="247625C0" w14:textId="61A443CA">
        <w:trPr>
          <w:trHeight w:val="346"/>
        </w:trPr>
        <w:tc>
          <w:tcPr>
            <w:tcW w:w="450" w:type="dxa"/>
            <w:tcMar/>
          </w:tcPr>
          <w:p w:rsidRPr="006A748C" w:rsidR="00CC5251" w:rsidP="003E7810" w:rsidRDefault="00CC5251" w14:paraId="72CBE57F" w14:textId="293DC04B">
            <w:r w:rsidRPr="006A748C">
              <w:t>18</w:t>
            </w:r>
          </w:p>
        </w:tc>
        <w:tc>
          <w:tcPr>
            <w:tcW w:w="6300" w:type="dxa"/>
            <w:gridSpan w:val="2"/>
            <w:tcMar/>
          </w:tcPr>
          <w:p w:rsidRPr="006A748C" w:rsidR="00CC5251" w:rsidP="003E7810" w:rsidRDefault="00CC5251" w14:paraId="374DB021" w14:textId="77777777"/>
        </w:tc>
        <w:tc>
          <w:tcPr>
            <w:tcW w:w="810" w:type="dxa"/>
            <w:shd w:val="clear" w:color="auto" w:fill="FFFFFF" w:themeFill="background1"/>
            <w:tcMar/>
          </w:tcPr>
          <w:p w:rsidRPr="006A748C" w:rsidR="00CC5251" w:rsidP="003E7810" w:rsidRDefault="00CC5251" w14:paraId="52C1F9CD" w14:textId="77777777"/>
        </w:tc>
        <w:tc>
          <w:tcPr>
            <w:tcW w:w="720" w:type="dxa"/>
            <w:shd w:val="clear" w:color="auto" w:fill="FFFFFF" w:themeFill="background1"/>
            <w:tcMar/>
          </w:tcPr>
          <w:p w:rsidRPr="006A748C" w:rsidR="00CC5251" w:rsidP="003E7810" w:rsidRDefault="00CC5251" w14:paraId="76990775" w14:textId="77777777"/>
        </w:tc>
        <w:tc>
          <w:tcPr>
            <w:tcW w:w="701" w:type="dxa"/>
            <w:shd w:val="clear" w:color="auto" w:fill="FFFFFF" w:themeFill="background1"/>
            <w:tcMar/>
          </w:tcPr>
          <w:p w:rsidRPr="006A748C" w:rsidR="00CC5251" w:rsidP="003E7810" w:rsidRDefault="00CC5251" w14:paraId="67C01979" w14:textId="77777777"/>
        </w:tc>
        <w:tc>
          <w:tcPr>
            <w:tcW w:w="688" w:type="dxa"/>
            <w:gridSpan w:val="2"/>
            <w:shd w:val="clear" w:color="auto" w:fill="FFFFFF" w:themeFill="background1"/>
            <w:tcMar/>
          </w:tcPr>
          <w:p w:rsidRPr="006A748C" w:rsidR="00CC5251" w:rsidP="003E7810" w:rsidRDefault="00CC5251" w14:paraId="4F9E2E78" w14:textId="77777777"/>
        </w:tc>
        <w:tc>
          <w:tcPr>
            <w:tcW w:w="662" w:type="dxa"/>
            <w:shd w:val="clear" w:color="auto" w:fill="FFFFFF" w:themeFill="background1"/>
            <w:tcMar/>
          </w:tcPr>
          <w:p w:rsidRPr="006A748C" w:rsidR="00CC5251" w:rsidP="003E7810" w:rsidRDefault="00CC5251" w14:paraId="02698092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5FEA5568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62C89B7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1F05F65D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2225736B" w14:textId="77777777"/>
        </w:tc>
        <w:tc>
          <w:tcPr>
            <w:tcW w:w="825" w:type="dxa"/>
            <w:shd w:val="clear" w:color="auto" w:fill="FFFFFF" w:themeFill="background1"/>
            <w:tcMar/>
          </w:tcPr>
          <w:p w:rsidRPr="006A748C" w:rsidR="00CC5251" w:rsidP="003E7810" w:rsidRDefault="00CC5251" w14:paraId="75C98FB2" w14:textId="77777777"/>
        </w:tc>
      </w:tr>
    </w:tbl>
    <w:p w:rsidR="00B05C8C" w:rsidP="003E7810" w:rsidRDefault="00B05C8C" w14:paraId="11575097" w14:textId="1CE77B1B">
      <w:r w:rsidRPr="006A748C">
        <w:t>Note 1: Breaks and lunch breaks are not to be included in the hours</w:t>
      </w:r>
      <w:r w:rsidR="00A852A5">
        <w:t xml:space="preserve"> </w:t>
      </w:r>
      <w:r w:rsidRPr="006A748C">
        <w:t>of class.</w:t>
      </w:r>
    </w:p>
    <w:sectPr w:rsidR="00B05C8C" w:rsidSect="006F2C2C">
      <w:pgSz w:w="15840" w:h="12240" w:orient="landscape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3D1" w:rsidP="007804E4" w:rsidRDefault="001413D1" w14:paraId="4C3E7488" w14:textId="77777777">
      <w:pPr>
        <w:spacing w:after="0" w:line="240" w:lineRule="auto"/>
      </w:pPr>
      <w:r>
        <w:separator/>
      </w:r>
    </w:p>
  </w:endnote>
  <w:endnote w:type="continuationSeparator" w:id="0">
    <w:p w:rsidR="001413D1" w:rsidP="007804E4" w:rsidRDefault="001413D1" w14:paraId="694FE8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3D1" w:rsidP="007804E4" w:rsidRDefault="001413D1" w14:paraId="716FBB34" w14:textId="77777777">
      <w:pPr>
        <w:spacing w:after="0" w:line="240" w:lineRule="auto"/>
      </w:pPr>
      <w:r>
        <w:separator/>
      </w:r>
    </w:p>
  </w:footnote>
  <w:footnote w:type="continuationSeparator" w:id="0">
    <w:p w:rsidR="001413D1" w:rsidP="007804E4" w:rsidRDefault="001413D1" w14:paraId="1B3B347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E4"/>
    <w:rsid w:val="000507EA"/>
    <w:rsid w:val="000B41D8"/>
    <w:rsid w:val="00135E03"/>
    <w:rsid w:val="001413D1"/>
    <w:rsid w:val="00183E7A"/>
    <w:rsid w:val="001D4F4E"/>
    <w:rsid w:val="002E0C8B"/>
    <w:rsid w:val="003C2DC7"/>
    <w:rsid w:val="003E7810"/>
    <w:rsid w:val="006A748C"/>
    <w:rsid w:val="006F2C2C"/>
    <w:rsid w:val="007804E4"/>
    <w:rsid w:val="008561CE"/>
    <w:rsid w:val="008C3C0A"/>
    <w:rsid w:val="008E5DD0"/>
    <w:rsid w:val="009152AA"/>
    <w:rsid w:val="00934B78"/>
    <w:rsid w:val="0096717D"/>
    <w:rsid w:val="00A028F6"/>
    <w:rsid w:val="00A852A5"/>
    <w:rsid w:val="00AB0C8A"/>
    <w:rsid w:val="00B05C8C"/>
    <w:rsid w:val="00B50F3D"/>
    <w:rsid w:val="00CC5251"/>
    <w:rsid w:val="00E526CC"/>
    <w:rsid w:val="00E81E7B"/>
    <w:rsid w:val="00EF627F"/>
    <w:rsid w:val="0315F444"/>
    <w:rsid w:val="03E666E4"/>
    <w:rsid w:val="04B1C4A5"/>
    <w:rsid w:val="0695DEF5"/>
    <w:rsid w:val="0917FC1C"/>
    <w:rsid w:val="096C1CDE"/>
    <w:rsid w:val="09AF3EC8"/>
    <w:rsid w:val="0BCAF35B"/>
    <w:rsid w:val="0FF4774C"/>
    <w:rsid w:val="1159F147"/>
    <w:rsid w:val="119047AD"/>
    <w:rsid w:val="13F2A255"/>
    <w:rsid w:val="14CFD5F5"/>
    <w:rsid w:val="161DD13C"/>
    <w:rsid w:val="176A193B"/>
    <w:rsid w:val="17FF8931"/>
    <w:rsid w:val="19552BC6"/>
    <w:rsid w:val="199B5992"/>
    <w:rsid w:val="1A17D75C"/>
    <w:rsid w:val="1B90730A"/>
    <w:rsid w:val="1BDA9DB0"/>
    <w:rsid w:val="1CD2FA54"/>
    <w:rsid w:val="1CDAE7DA"/>
    <w:rsid w:val="20E42EF5"/>
    <w:rsid w:val="2130630D"/>
    <w:rsid w:val="219530A0"/>
    <w:rsid w:val="238D4F4D"/>
    <w:rsid w:val="2493F44B"/>
    <w:rsid w:val="25291FAE"/>
    <w:rsid w:val="25B7A018"/>
    <w:rsid w:val="25D0043F"/>
    <w:rsid w:val="29C4BC04"/>
    <w:rsid w:val="2B608C65"/>
    <w:rsid w:val="2C2FD5D9"/>
    <w:rsid w:val="2CC8D726"/>
    <w:rsid w:val="2CCFDFE2"/>
    <w:rsid w:val="2D1B0936"/>
    <w:rsid w:val="2E982D27"/>
    <w:rsid w:val="2F848F74"/>
    <w:rsid w:val="3033FD88"/>
    <w:rsid w:val="3102CAD7"/>
    <w:rsid w:val="31CFCDE9"/>
    <w:rsid w:val="33D568C7"/>
    <w:rsid w:val="389BD8C4"/>
    <w:rsid w:val="3B5236B0"/>
    <w:rsid w:val="3C45F9A3"/>
    <w:rsid w:val="3F3E60B4"/>
    <w:rsid w:val="4040DF7C"/>
    <w:rsid w:val="41196AC6"/>
    <w:rsid w:val="4460A148"/>
    <w:rsid w:val="46AC247B"/>
    <w:rsid w:val="4AF1A0AC"/>
    <w:rsid w:val="4C7C3963"/>
    <w:rsid w:val="4D51CEA3"/>
    <w:rsid w:val="4D63CC72"/>
    <w:rsid w:val="5386AB07"/>
    <w:rsid w:val="5457E738"/>
    <w:rsid w:val="5AC535FF"/>
    <w:rsid w:val="5BF8930C"/>
    <w:rsid w:val="5F0DB28D"/>
    <w:rsid w:val="5F124519"/>
    <w:rsid w:val="609BEE9F"/>
    <w:rsid w:val="613FC8A5"/>
    <w:rsid w:val="61599689"/>
    <w:rsid w:val="62283A76"/>
    <w:rsid w:val="634D2347"/>
    <w:rsid w:val="68BE8F76"/>
    <w:rsid w:val="68FED37F"/>
    <w:rsid w:val="6A6368EE"/>
    <w:rsid w:val="6A92BB59"/>
    <w:rsid w:val="6B4F3936"/>
    <w:rsid w:val="6C2F8382"/>
    <w:rsid w:val="70896582"/>
    <w:rsid w:val="71A8F707"/>
    <w:rsid w:val="71B7FC37"/>
    <w:rsid w:val="742198DA"/>
    <w:rsid w:val="75008160"/>
    <w:rsid w:val="789C64ED"/>
    <w:rsid w:val="78C47C09"/>
    <w:rsid w:val="7944725B"/>
    <w:rsid w:val="79E8BA78"/>
    <w:rsid w:val="7A6CEC9A"/>
    <w:rsid w:val="7AB71740"/>
    <w:rsid w:val="7B0AE25E"/>
    <w:rsid w:val="7BCC1829"/>
    <w:rsid w:val="7D67E88A"/>
    <w:rsid w:val="7FFDF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0535"/>
  <w15:chartTrackingRefBased/>
  <w15:docId w15:val="{F97E01A1-5871-4CC3-AF5D-504CD1D9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04E4"/>
  </w:style>
  <w:style w:type="paragraph" w:styleId="Heading1">
    <w:name w:val="heading 1"/>
    <w:basedOn w:val="Normal"/>
    <w:next w:val="Normal"/>
    <w:link w:val="Heading1Char"/>
    <w:uiPriority w:val="9"/>
    <w:qFormat/>
    <w:rsid w:val="003E781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4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04E4"/>
  </w:style>
  <w:style w:type="paragraph" w:styleId="Footer">
    <w:name w:val="footer"/>
    <w:basedOn w:val="Normal"/>
    <w:link w:val="FooterChar"/>
    <w:uiPriority w:val="99"/>
    <w:unhideWhenUsed/>
    <w:rsid w:val="007804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04E4"/>
  </w:style>
  <w:style w:type="table" w:styleId="TableGrid">
    <w:name w:val="Table Grid"/>
    <w:basedOn w:val="TableNormal"/>
    <w:uiPriority w:val="39"/>
    <w:rsid w:val="007804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3E781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E78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E7810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CCDDF2-4955-497F-A190-3C24BE478D61}"/>
</file>

<file path=customXml/itemProps2.xml><?xml version="1.0" encoding="utf-8"?>
<ds:datastoreItem xmlns:ds="http://schemas.openxmlformats.org/officeDocument/2006/customXml" ds:itemID="{E01AB1AA-ABAD-42A7-B543-37A80E7FC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337D9-5977-4D41-B131-025DA11CF2E4}">
  <ds:schemaRefs>
    <ds:schemaRef ds:uri="http://schemas.microsoft.com/office/2006/documentManagement/types"/>
    <ds:schemaRef ds:uri="http://schemas.microsoft.com/office/infopath/2007/PartnerControls"/>
    <ds:schemaRef ds:uri="6b23f664-a40a-46d4-8315-1211af3cb14c"/>
    <ds:schemaRef ds:uri="http://purl.org/dc/elements/1.1/"/>
    <ds:schemaRef ds:uri="http://schemas.microsoft.com/office/2006/metadata/properties"/>
    <ds:schemaRef ds:uri="http://purl.org/dc/terms/"/>
    <ds:schemaRef ds:uri="600480e7-3dc2-4c93-b2b0-f7253733db7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Vera Lee</dc:creator>
  <cp:keywords/>
  <dc:description/>
  <cp:lastModifiedBy>Larsen, Linda</cp:lastModifiedBy>
  <cp:revision>14</cp:revision>
  <dcterms:created xsi:type="dcterms:W3CDTF">2023-09-12T18:12:00Z</dcterms:created>
  <dcterms:modified xsi:type="dcterms:W3CDTF">2024-05-28T16:56:05Z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