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2AA8" w14:textId="58698145" w:rsidR="00614337" w:rsidRPr="00977D7F" w:rsidRDefault="00614337" w:rsidP="00614337">
      <w:pPr>
        <w:spacing w:after="0" w:line="240" w:lineRule="auto"/>
        <w:jc w:val="center"/>
        <w:rPr>
          <w:rStyle w:val="InitialStyle"/>
          <w:rFonts w:ascii="Arial" w:hAnsi="Arial" w:cs="Arial"/>
          <w:b/>
          <w:bCs/>
          <w:szCs w:val="24"/>
        </w:rPr>
      </w:pPr>
      <w:r w:rsidRPr="00977D7F">
        <w:rPr>
          <w:rStyle w:val="InitialStyle"/>
          <w:rFonts w:ascii="Arial" w:hAnsi="Arial" w:cs="Arial"/>
          <w:b/>
          <w:bCs/>
          <w:szCs w:val="24"/>
        </w:rPr>
        <w:t xml:space="preserve">LWIA </w:t>
      </w:r>
      <w:r w:rsidR="00BD255C" w:rsidRPr="00C85B88">
        <w:rPr>
          <w:rStyle w:val="InitialStyle"/>
          <w:rFonts w:ascii="Arial" w:hAnsi="Arial" w:cs="Arial"/>
          <w:b/>
          <w:bCs/>
          <w:szCs w:val="24"/>
          <w:highlight w:val="yellow"/>
        </w:rPr>
        <w:t>XX</w:t>
      </w:r>
      <w:r w:rsidRPr="00977D7F">
        <w:rPr>
          <w:rStyle w:val="InitialStyle"/>
          <w:rFonts w:ascii="Arial" w:hAnsi="Arial" w:cs="Arial"/>
          <w:b/>
          <w:bCs/>
          <w:szCs w:val="24"/>
        </w:rPr>
        <w:t xml:space="preserve"> ENTRANCE CONFERENCE AGENDA</w:t>
      </w:r>
    </w:p>
    <w:p w14:paraId="6728346A" w14:textId="01FF0608" w:rsidR="00977D7F" w:rsidRPr="00977D7F" w:rsidRDefault="00BD255C" w:rsidP="00614337">
      <w:pPr>
        <w:spacing w:after="0" w:line="240" w:lineRule="auto"/>
        <w:jc w:val="center"/>
        <w:rPr>
          <w:rStyle w:val="InitialStyle"/>
          <w:rFonts w:ascii="Arial" w:hAnsi="Arial" w:cs="Arial"/>
          <w:b/>
          <w:bCs/>
          <w:sz w:val="20"/>
          <w:szCs w:val="20"/>
        </w:rPr>
      </w:pPr>
      <w:proofErr w:type="gramStart"/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>XXXXXX</w:t>
      </w:r>
      <w:r w:rsidR="00CA75F6"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 XX</w:t>
      </w:r>
      <w:proofErr w:type="gramEnd"/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, </w:t>
      </w:r>
      <w:r w:rsidR="00977D7F"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 202</w:t>
      </w:r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>1</w:t>
      </w:r>
      <w:r w:rsidR="00977D7F"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 at </w:t>
      </w:r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>XXXX</w:t>
      </w:r>
      <w:r w:rsidR="00977D7F"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 xml:space="preserve"> a.m.</w:t>
      </w:r>
      <w:r w:rsidRPr="00C85B88">
        <w:rPr>
          <w:rStyle w:val="InitialStyle"/>
          <w:rFonts w:ascii="Arial" w:hAnsi="Arial" w:cs="Arial"/>
          <w:b/>
          <w:bCs/>
          <w:sz w:val="20"/>
          <w:szCs w:val="20"/>
          <w:highlight w:val="yellow"/>
        </w:rPr>
        <w:t>/p.m.</w:t>
      </w:r>
      <w:r w:rsidR="00977D7F" w:rsidRPr="00977D7F">
        <w:rPr>
          <w:rStyle w:val="InitialStyle"/>
          <w:rFonts w:ascii="Arial" w:hAnsi="Arial" w:cs="Arial"/>
          <w:b/>
          <w:bCs/>
          <w:sz w:val="20"/>
          <w:szCs w:val="20"/>
        </w:rPr>
        <w:t xml:space="preserve"> </w:t>
      </w:r>
    </w:p>
    <w:p w14:paraId="0C6FA7FE" w14:textId="77777777" w:rsidR="00614337" w:rsidRPr="00CF698C" w:rsidRDefault="00614337" w:rsidP="00614337">
      <w:pPr>
        <w:spacing w:after="0" w:line="240" w:lineRule="auto"/>
        <w:jc w:val="center"/>
        <w:rPr>
          <w:rStyle w:val="InitialStyle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990"/>
        <w:gridCol w:w="1170"/>
        <w:gridCol w:w="3145"/>
      </w:tblGrid>
      <w:tr w:rsidR="00614337" w:rsidRPr="00CF698C" w14:paraId="52505899" w14:textId="77777777" w:rsidTr="00772785">
        <w:trPr>
          <w:trHeight w:val="332"/>
        </w:trPr>
        <w:tc>
          <w:tcPr>
            <w:tcW w:w="9350" w:type="dxa"/>
            <w:gridSpan w:val="4"/>
          </w:tcPr>
          <w:p w14:paraId="02447611" w14:textId="77777777" w:rsidR="00BD255C" w:rsidRDefault="00614337" w:rsidP="00772785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FF58C3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Welcome</w:t>
            </w:r>
            <w:r w:rsidR="00263E9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-</w:t>
            </w:r>
            <w:r w:rsidR="00772785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3E96"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>PY 20 Combined Fiscal and Programmatic Remote Monitoring</w:t>
            </w:r>
            <w:r w:rsidR="00977D7F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28C7AD0" w14:textId="1358D3DE" w:rsidR="00977D7F" w:rsidRPr="00201A88" w:rsidRDefault="00BD255C" w:rsidP="00772785">
            <w:pPr>
              <w:spacing w:after="0" w:line="240" w:lineRule="auto"/>
              <w:rPr>
                <w:rStyle w:val="InitialStyle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>Date Range for monitoring event:</w:t>
            </w:r>
            <w:r w:rsidR="00977D7F"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01A88" w:rsidRPr="00C85B8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>XXXXXX XX, XXXX through XXXXXX XX XXXX</w:t>
            </w:r>
            <w:r w:rsidR="00977D7F" w:rsidRPr="00201A8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</w:p>
        </w:tc>
      </w:tr>
      <w:tr w:rsidR="004C661D" w:rsidRPr="00CF698C" w14:paraId="15991BC2" w14:textId="77777777" w:rsidTr="00D02C80">
        <w:trPr>
          <w:trHeight w:val="530"/>
        </w:trPr>
        <w:tc>
          <w:tcPr>
            <w:tcW w:w="5035" w:type="dxa"/>
            <w:gridSpan w:val="2"/>
          </w:tcPr>
          <w:p w14:paraId="48B16BEE" w14:textId="24804818" w:rsidR="004C661D" w:rsidRPr="00C97806" w:rsidRDefault="00C97806" w:rsidP="00614337">
            <w:p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  Introduction of 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State </w:t>
            </w:r>
            <w:r w:rsidR="00AA2396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onitoring </w:t>
            </w:r>
            <w:r w:rsidR="00AA2396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eam</w:t>
            </w: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C661D" w:rsidRPr="00C97806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  <w:gridSpan w:val="2"/>
          </w:tcPr>
          <w:p w14:paraId="59867090" w14:textId="4F41B46E" w:rsidR="004C661D" w:rsidRPr="00CF698C" w:rsidRDefault="00201A88" w:rsidP="00614337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(List names of team here</w:t>
            </w:r>
            <w:r w:rsidR="00C97806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.  All team members should have their cameras ON)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0453D6" w:rsidRPr="00CF698C" w14:paraId="265443E0" w14:textId="77777777" w:rsidTr="00D02C80">
        <w:trPr>
          <w:trHeight w:val="350"/>
        </w:trPr>
        <w:tc>
          <w:tcPr>
            <w:tcW w:w="5035" w:type="dxa"/>
            <w:gridSpan w:val="2"/>
          </w:tcPr>
          <w:p w14:paraId="2DCA93FB" w14:textId="685A899F" w:rsidR="000453D6" w:rsidRPr="00CF698C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9C602A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 w:rsidR="000453D6"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</w:t>
            </w:r>
            <w:r w:rsidR="00201A88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Introduction of Local Area Team</w:t>
            </w:r>
            <w:r w:rsidR="002D709E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15" w:type="dxa"/>
            <w:gridSpan w:val="2"/>
          </w:tcPr>
          <w:p w14:paraId="4F9BC7FE" w14:textId="3807A5F8" w:rsidR="000453D6" w:rsidRPr="00CF698C" w:rsidRDefault="00201A88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864FA6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List LWIA Director here and ask</w:t>
            </w:r>
            <w:r w:rsidR="00A63383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64FA6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him/her </w:t>
            </w:r>
            <w:r w:rsidR="00A63383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to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introduce </w:t>
            </w:r>
            <w:proofErr w:type="gramStart"/>
            <w:r w:rsidR="00864FA6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LWIA 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team</w:t>
            </w:r>
            <w:proofErr w:type="gramEnd"/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0453D6" w:rsidRPr="00CF698C" w14:paraId="26FB261B" w14:textId="77777777" w:rsidTr="00CF698C">
        <w:trPr>
          <w:trHeight w:val="440"/>
        </w:trPr>
        <w:tc>
          <w:tcPr>
            <w:tcW w:w="9350" w:type="dxa"/>
            <w:gridSpan w:val="4"/>
          </w:tcPr>
          <w:p w14:paraId="09BCB1BC" w14:textId="745E8ED9" w:rsidR="000453D6" w:rsidRPr="00C532BF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IV.</w:t>
            </w:r>
            <w:r w:rsidR="000453D6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 Feedback from LWIA regarding </w:t>
            </w:r>
            <w:r w:rsidR="00977D7F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remote processes</w:t>
            </w:r>
            <w:r w:rsidR="000453D6" w:rsidRPr="00C532BF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/ Suggestions</w:t>
            </w:r>
            <w:r w:rsidR="00977D7F" w:rsidRPr="00C85B88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  <w:r w:rsidR="00201A88" w:rsidRPr="00C85B88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201A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(ask how things went with uploads, and ask for feedback or any suggestions/ comments they may have)</w:t>
            </w:r>
          </w:p>
        </w:tc>
      </w:tr>
      <w:tr w:rsidR="000453D6" w:rsidRPr="00CF698C" w14:paraId="50581211" w14:textId="77777777" w:rsidTr="00614337">
        <w:tc>
          <w:tcPr>
            <w:tcW w:w="9350" w:type="dxa"/>
            <w:gridSpan w:val="4"/>
          </w:tcPr>
          <w:p w14:paraId="0BF1A51D" w14:textId="6A9AFEDC" w:rsidR="000453D6" w:rsidRPr="00CF698C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9C602A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V.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7806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Overview of Monitoring Scope</w:t>
            </w:r>
            <w:r w:rsidR="002D709E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  <w:r w:rsidR="00EB1333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A2396" w:rsidRPr="00CF698C" w14:paraId="71CC8DA2" w14:textId="77777777" w:rsidTr="00D02C80">
        <w:trPr>
          <w:trHeight w:val="314"/>
        </w:trPr>
        <w:tc>
          <w:tcPr>
            <w:tcW w:w="5035" w:type="dxa"/>
            <w:gridSpan w:val="2"/>
          </w:tcPr>
          <w:p w14:paraId="6417E1B1" w14:textId="549D6BCA" w:rsidR="00AA2396" w:rsidRDefault="00AA239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Fiscal </w:t>
            </w:r>
            <w:r w:rsidR="00BD255C">
              <w:rPr>
                <w:rStyle w:val="InitialStyle"/>
                <w:rFonts w:ascii="Arial" w:hAnsi="Arial" w:cs="Arial"/>
                <w:sz w:val="20"/>
                <w:szCs w:val="20"/>
              </w:rPr>
              <w:t>Questions from fiscal monitor</w:t>
            </w:r>
          </w:p>
          <w:p w14:paraId="5DB9E96B" w14:textId="2F971EB9" w:rsidR="00EB1333" w:rsidRPr="00CF698C" w:rsidRDefault="00EB133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315" w:type="dxa"/>
            <w:gridSpan w:val="2"/>
          </w:tcPr>
          <w:p w14:paraId="403CA682" w14:textId="5175C80E" w:rsidR="00AA2396" w:rsidRPr="00CF698C" w:rsidRDefault="00201A88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(List fiscal monitor name here, and call on him to ask his series of fiscal questions)</w:t>
            </w:r>
          </w:p>
        </w:tc>
      </w:tr>
      <w:tr w:rsidR="00AA2396" w:rsidRPr="00CF698C" w14:paraId="725318F0" w14:textId="77777777" w:rsidTr="00B21559">
        <w:trPr>
          <w:trHeight w:val="314"/>
        </w:trPr>
        <w:tc>
          <w:tcPr>
            <w:tcW w:w="5035" w:type="dxa"/>
            <w:gridSpan w:val="2"/>
          </w:tcPr>
          <w:p w14:paraId="53815FF8" w14:textId="72192DBB" w:rsidR="005E6EBB" w:rsidRDefault="007A105C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Programmatic</w:t>
            </w:r>
            <w:r w:rsidR="00C85B88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: 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(List the files you will be     monitoring (1A, 1D, 1Y, Trade, etc.)</w:t>
            </w:r>
          </w:p>
          <w:p w14:paraId="4F6279D6" w14:textId="5382736E" w:rsidR="00EB1333" w:rsidRPr="00CF698C" w:rsidRDefault="00EB133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315" w:type="dxa"/>
            <w:gridSpan w:val="2"/>
          </w:tcPr>
          <w:p w14:paraId="0FE8D57F" w14:textId="30233F9D" w:rsidR="00AA2396" w:rsidRPr="00CF698C" w:rsidRDefault="00C9780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(List 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Team Lead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name here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as </w:t>
            </w:r>
            <w:r w:rsid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rimary contact for any questions)</w:t>
            </w:r>
          </w:p>
        </w:tc>
      </w:tr>
      <w:tr w:rsidR="000453D6" w:rsidRPr="00CF698C" w14:paraId="43DEA893" w14:textId="77777777" w:rsidTr="00614337">
        <w:tc>
          <w:tcPr>
            <w:tcW w:w="9350" w:type="dxa"/>
            <w:gridSpan w:val="4"/>
          </w:tcPr>
          <w:p w14:paraId="78F0AB0A" w14:textId="66677A49" w:rsidR="000453D6" w:rsidRPr="00CF698C" w:rsidRDefault="009C602A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VI.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Confirmation of Monitoring Logistics</w:t>
            </w:r>
            <w:r w:rsidR="002D709E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453D6" w:rsidRPr="00CF698C" w14:paraId="2306AA08" w14:textId="77777777" w:rsidTr="00D02C80">
        <w:tc>
          <w:tcPr>
            <w:tcW w:w="5035" w:type="dxa"/>
            <w:gridSpan w:val="2"/>
          </w:tcPr>
          <w:p w14:paraId="4FF5F8AD" w14:textId="430B12A8" w:rsidR="000453D6" w:rsidRPr="00C85B88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       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Timeline for </w:t>
            </w:r>
            <w:r w:rsidR="00670364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DCEO to review</w:t>
            </w:r>
            <w:r w:rsidR="003C61DF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/monitor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Uploads</w:t>
            </w:r>
          </w:p>
        </w:tc>
        <w:tc>
          <w:tcPr>
            <w:tcW w:w="4315" w:type="dxa"/>
            <w:gridSpan w:val="2"/>
          </w:tcPr>
          <w:p w14:paraId="2A51E68E" w14:textId="4C9B6C6B" w:rsidR="000453D6" w:rsidRPr="00987B38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bCs/>
                <w:sz w:val="20"/>
                <w:szCs w:val="20"/>
              </w:rPr>
            </w:pPr>
            <w:r w:rsidRPr="00987B3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Start Date:  </w:t>
            </w:r>
            <w:r w:rsidR="00EB1333" w:rsidRPr="00987B3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</w:t>
            </w:r>
            <w:r w:rsidR="00C85B88" w:rsidRPr="00987B3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>XXXXXX</w:t>
            </w:r>
            <w:r w:rsidR="00C85B88" w:rsidRPr="00987B3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1333" w:rsidRPr="00987B3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5B88" w:rsidRPr="00987B38">
              <w:rPr>
                <w:rStyle w:val="InitialStyle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87B3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End Date:  </w:t>
            </w:r>
            <w:r w:rsidR="00C85B88" w:rsidRPr="00987B38">
              <w:rPr>
                <w:rStyle w:val="InitialStyle"/>
                <w:rFonts w:ascii="Arial" w:hAnsi="Arial" w:cs="Arial"/>
                <w:bCs/>
                <w:sz w:val="20"/>
                <w:szCs w:val="20"/>
                <w:highlight w:val="yellow"/>
              </w:rPr>
              <w:t>XXXXXX</w:t>
            </w:r>
          </w:p>
        </w:tc>
      </w:tr>
      <w:tr w:rsidR="000453D6" w:rsidRPr="00CF698C" w14:paraId="67CDAEC4" w14:textId="77777777" w:rsidTr="00D02C80">
        <w:tc>
          <w:tcPr>
            <w:tcW w:w="5035" w:type="dxa"/>
            <w:gridSpan w:val="2"/>
          </w:tcPr>
          <w:p w14:paraId="51B5C395" w14:textId="0C406497" w:rsidR="000453D6" w:rsidRPr="00CF698C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  <w:r w:rsidR="007D7039">
              <w:rPr>
                <w:rStyle w:val="InitialStyle"/>
                <w:rFonts w:ascii="Arial" w:hAnsi="Arial" w:cs="Arial"/>
                <w:sz w:val="20"/>
                <w:szCs w:val="20"/>
              </w:rPr>
              <w:t>LWIA Contact Names</w:t>
            </w:r>
            <w:r w:rsidR="00C85B88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  <w:r w:rsidR="00C85B88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(ask LWIA to provide primary contact names if questions during monitoring)</w:t>
            </w:r>
          </w:p>
        </w:tc>
        <w:tc>
          <w:tcPr>
            <w:tcW w:w="4315" w:type="dxa"/>
            <w:gridSpan w:val="2"/>
          </w:tcPr>
          <w:p w14:paraId="451CFA54" w14:textId="6BBFCF25" w:rsidR="00A177CB" w:rsidRPr="00C85B88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Fiscal:</w:t>
            </w:r>
            <w:r w:rsidR="00C031F3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6841CF1E" w14:textId="1A76CFBA" w:rsidR="00D95D86" w:rsidRPr="00C85B88" w:rsidRDefault="00D95D86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Programmatic:</w:t>
            </w:r>
            <w:r w:rsidR="00C031F3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FB397A7" w14:textId="5B0BCD63" w:rsidR="000453D6" w:rsidRPr="00CF698C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File Upload inquiries:</w:t>
            </w:r>
            <w:r w:rsidR="000453D6" w:rsidRPr="00CF698C">
              <w:rPr>
                <w:rStyle w:val="InitialStyle"/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177CB" w:rsidRPr="00CF698C" w14:paraId="08E51EC6" w14:textId="77777777" w:rsidTr="00910C6E">
        <w:trPr>
          <w:trHeight w:val="1079"/>
        </w:trPr>
        <w:tc>
          <w:tcPr>
            <w:tcW w:w="4045" w:type="dxa"/>
          </w:tcPr>
          <w:p w14:paraId="58B691E2" w14:textId="77777777" w:rsidR="00A177CB" w:rsidRPr="00C85B88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       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How often does LWIA want to be </w:t>
            </w:r>
          </w:p>
          <w:p w14:paraId="6F076E87" w14:textId="77777777" w:rsidR="00A177CB" w:rsidRPr="00C85B88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       updated via email during the</w:t>
            </w:r>
          </w:p>
          <w:p w14:paraId="0B2832AC" w14:textId="77777777" w:rsidR="00A177CB" w:rsidRPr="00CF698C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       remote monitoring process?</w:t>
            </w:r>
          </w:p>
        </w:tc>
        <w:tc>
          <w:tcPr>
            <w:tcW w:w="2160" w:type="dxa"/>
            <w:gridSpan w:val="2"/>
          </w:tcPr>
          <w:p w14:paraId="202CAD41" w14:textId="77777777" w:rsidR="00A177CB" w:rsidRPr="00987B38" w:rsidRDefault="00D95D86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Daily</w:t>
            </w:r>
          </w:p>
          <w:p w14:paraId="6CFF5600" w14:textId="0B483E43" w:rsidR="00D95D86" w:rsidRPr="00987B38" w:rsidRDefault="00EB1333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bookmarkEnd w:id="0"/>
            <w:r w:rsidR="00D95D86" w:rsidRPr="00987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Every other day</w:t>
            </w:r>
          </w:p>
          <w:p w14:paraId="1A933178" w14:textId="77777777" w:rsidR="00D95D86" w:rsidRPr="00CF698C" w:rsidRDefault="00D95D86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Once mid-week</w:t>
            </w:r>
          </w:p>
          <w:p w14:paraId="1BDD78A0" w14:textId="0D2F776C" w:rsidR="00296F62" w:rsidRPr="00987B38" w:rsidRDefault="00EB1333" w:rsidP="000453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044E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44E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F0044E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="00296F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F62" w:rsidRPr="00C85B88">
              <w:rPr>
                <w:rFonts w:ascii="Arial" w:hAnsi="Arial" w:cs="Arial"/>
                <w:sz w:val="20"/>
                <w:szCs w:val="20"/>
                <w:highlight w:val="yellow"/>
              </w:rPr>
              <w:t>Soft Exit</w:t>
            </w:r>
            <w:r w:rsidR="00296F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B38" w:rsidRPr="00987B38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987B38" w:rsidRPr="00987B38">
              <w:rPr>
                <w:highlight w:val="yellow"/>
              </w:rPr>
              <w:t>ask LWIA if they want)</w:t>
            </w:r>
          </w:p>
          <w:p w14:paraId="1A69562A" w14:textId="77777777" w:rsidR="00D95D86" w:rsidRPr="00CF698C" w:rsidRDefault="00296F62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(not official </w:t>
            </w:r>
            <w:proofErr w:type="gramStart"/>
            <w:r w:rsidRPr="00987B38">
              <w:rPr>
                <w:rFonts w:ascii="Arial" w:hAnsi="Arial" w:cs="Arial"/>
                <w:sz w:val="20"/>
                <w:szCs w:val="20"/>
                <w:highlight w:val="yellow"/>
              </w:rPr>
              <w:t>exit)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3145" w:type="dxa"/>
          </w:tcPr>
          <w:p w14:paraId="561B3A09" w14:textId="4BBE2E18" w:rsidR="00A177CB" w:rsidRPr="00CF698C" w:rsidRDefault="00A177CB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LWIA staff to be included in email </w:t>
            </w:r>
            <w:r w:rsidR="00C97806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inquiries/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updates:</w:t>
            </w:r>
          </w:p>
          <w:p w14:paraId="20B114F1" w14:textId="77777777" w:rsidR="00BD255C" w:rsidRDefault="0087344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>1.</w:t>
            </w:r>
          </w:p>
          <w:p w14:paraId="076B246C" w14:textId="447D1E65" w:rsidR="00873443" w:rsidRDefault="00873443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>2.</w:t>
            </w:r>
            <w:r w:rsidR="00C031F3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1040C" w14:textId="77777777" w:rsidR="002D709E" w:rsidRPr="00CF698C" w:rsidRDefault="002D709E" w:rsidP="000453D6">
            <w:pPr>
              <w:spacing w:after="0" w:line="240" w:lineRule="auto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F698C">
              <w:rPr>
                <w:rStyle w:val="InitialStyle"/>
                <w:rFonts w:ascii="Arial" w:hAnsi="Arial" w:cs="Arial"/>
                <w:sz w:val="20"/>
                <w:szCs w:val="20"/>
              </w:rPr>
              <w:t>3.</w:t>
            </w:r>
            <w:r w:rsidR="00C031F3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53D6" w:rsidRPr="00CF698C" w14:paraId="47E2013F" w14:textId="77777777" w:rsidTr="00614337">
        <w:tc>
          <w:tcPr>
            <w:tcW w:w="9350" w:type="dxa"/>
            <w:gridSpan w:val="4"/>
          </w:tcPr>
          <w:p w14:paraId="58DA404F" w14:textId="08AB226C" w:rsidR="000453D6" w:rsidRPr="00C85B88" w:rsidRDefault="000453D6" w:rsidP="000453D6">
            <w:pPr>
              <w:spacing w:after="0" w:line="240" w:lineRule="auto"/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>V</w:t>
            </w:r>
            <w:r w:rsidR="009C602A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>II</w:t>
            </w:r>
            <w:r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>.  Overview of LWIA Operations</w:t>
            </w:r>
            <w:r w:rsidR="00910C6E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  <w:r w:rsidR="00BD255C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LWIA</w:t>
            </w:r>
            <w:r w:rsidR="00DF1955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location</w:t>
            </w:r>
            <w:r w:rsidR="00BD255C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information is correct</w:t>
            </w:r>
            <w:r w:rsidR="00DF1955"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below: </w:t>
            </w:r>
            <w:r w:rsidRPr="00C85B88">
              <w:rPr>
                <w:rStyle w:val="InitialStyle"/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</w:t>
            </w:r>
            <w:r w:rsidR="00EB1333" w:rsidRPr="00C85B8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B1333" w:rsidRPr="00C85B88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="00EB1333" w:rsidRPr="00C85B8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="00BD255C" w:rsidRPr="00C85B8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Yes  </w:t>
            </w:r>
            <w:r w:rsidR="00BD255C" w:rsidRPr="00C85B8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55C" w:rsidRPr="00C85B88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="00BD255C" w:rsidRPr="00C85B88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="00BD255C" w:rsidRPr="00C85B88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</w:tr>
      <w:tr w:rsidR="000453D6" w:rsidRPr="001C0328" w14:paraId="4EF0C83B" w14:textId="77777777" w:rsidTr="00614337">
        <w:tc>
          <w:tcPr>
            <w:tcW w:w="9350" w:type="dxa"/>
            <w:gridSpan w:val="4"/>
          </w:tcPr>
          <w:p w14:paraId="31553112" w14:textId="77777777" w:rsidR="00CF698C" w:rsidRDefault="00CF698C" w:rsidP="00CF698C">
            <w:pPr>
              <w:autoSpaceDE w:val="0"/>
              <w:autoSpaceDN w:val="0"/>
              <w:adjustRightInd w:val="0"/>
              <w:spacing w:after="0" w:line="240" w:lineRule="auto"/>
              <w:rPr>
                <w:rStyle w:val="InitialStyle"/>
                <w:rFonts w:ascii="Arial" w:eastAsiaTheme="minorHAnsi" w:hAnsi="Arial" w:cs="Arial"/>
                <w:color w:val="333333"/>
                <w:sz w:val="20"/>
                <w:szCs w:val="20"/>
              </w:rPr>
            </w:pPr>
          </w:p>
          <w:p w14:paraId="1FEE123A" w14:textId="54D7B605" w:rsidR="00BD255C" w:rsidRPr="00C85B88" w:rsidRDefault="00C97806" w:rsidP="00C97806">
            <w:pPr>
              <w:spacing w:after="0" w:line="240" w:lineRule="auto"/>
              <w:ind w:left="1080"/>
              <w:rPr>
                <w:rStyle w:val="Hyperlink"/>
                <w:rFonts w:ascii="Arial" w:hAnsi="Arial" w:cs="Arial"/>
                <w:color w:val="000000"/>
                <w:sz w:val="20"/>
                <w:szCs w:val="20"/>
                <w:highlight w:val="yellow"/>
                <w:u w:val="none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(Copy</w:t>
            </w:r>
            <w:r w:rsidR="00BD255C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all 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LWIA </w:t>
            </w:r>
            <w:r w:rsidR="00BD255C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Workforce Center Locations( based on a review of the Illinois workNet report) from:  </w:t>
            </w:r>
            <w:hyperlink r:id="rId8" w:history="1">
              <w:r w:rsidR="00BD255C" w:rsidRPr="00C85B88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https://www.illinoisworknet.com/servicefinder-</w:t>
              </w:r>
            </w:hyperlink>
          </w:p>
          <w:p w14:paraId="0B3DFD9D" w14:textId="6935F981" w:rsidR="00BD255C" w:rsidRPr="00C97806" w:rsidRDefault="00C97806" w:rsidP="00BD255C">
            <w:pPr>
              <w:spacing w:after="0" w:line="240" w:lineRule="auto"/>
              <w:ind w:left="1080"/>
              <w:rPr>
                <w:rStyle w:val="InitialStyle"/>
                <w:rFonts w:ascii="Arial" w:hAnsi="Arial" w:cs="Arial"/>
                <w:sz w:val="20"/>
                <w:szCs w:val="20"/>
              </w:rPr>
            </w:pP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(Ask LWIA to confirm information on</w:t>
            </w:r>
            <w:r w:rsidR="00DF1955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this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list</w:t>
            </w:r>
            <w:r w:rsidR="006A55DE"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 xml:space="preserve"> of locations </w:t>
            </w:r>
            <w:r w:rsidRPr="00C85B88">
              <w:rPr>
                <w:rStyle w:val="InitialStyle"/>
                <w:rFonts w:ascii="Arial" w:hAnsi="Arial" w:cs="Arial"/>
                <w:sz w:val="20"/>
                <w:szCs w:val="20"/>
                <w:highlight w:val="yellow"/>
              </w:rPr>
              <w:t>is correct).</w:t>
            </w:r>
          </w:p>
          <w:p w14:paraId="2FEA69FC" w14:textId="4F4D5267" w:rsidR="00BD255C" w:rsidRPr="001C0328" w:rsidRDefault="00BD255C" w:rsidP="00CF698C">
            <w:pPr>
              <w:autoSpaceDE w:val="0"/>
              <w:autoSpaceDN w:val="0"/>
              <w:adjustRightInd w:val="0"/>
              <w:spacing w:after="0" w:line="240" w:lineRule="auto"/>
              <w:rPr>
                <w:rStyle w:val="InitialStyle"/>
                <w:rFonts w:ascii="Arial" w:eastAsiaTheme="minorHAnsi" w:hAnsi="Arial" w:cs="Arial"/>
                <w:color w:val="333333"/>
                <w:sz w:val="20"/>
                <w:szCs w:val="20"/>
              </w:rPr>
            </w:pPr>
          </w:p>
        </w:tc>
      </w:tr>
      <w:tr w:rsidR="000453D6" w:rsidRPr="001C0328" w14:paraId="5597CF59" w14:textId="77777777" w:rsidTr="00977D7F">
        <w:trPr>
          <w:trHeight w:val="413"/>
        </w:trPr>
        <w:tc>
          <w:tcPr>
            <w:tcW w:w="9350" w:type="dxa"/>
            <w:gridSpan w:val="4"/>
          </w:tcPr>
          <w:p w14:paraId="20B18714" w14:textId="1BFB6DCF" w:rsidR="000453D6" w:rsidRPr="00BD255C" w:rsidRDefault="000453D6" w:rsidP="00EB1333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Are all these centers currently open to the public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C031F3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453D6" w:rsidRPr="001C0328" w14:paraId="1273015D" w14:textId="77777777" w:rsidTr="007513F5">
        <w:trPr>
          <w:trHeight w:val="404"/>
        </w:trPr>
        <w:tc>
          <w:tcPr>
            <w:tcW w:w="9350" w:type="dxa"/>
            <w:gridSpan w:val="4"/>
          </w:tcPr>
          <w:p w14:paraId="3BFA754E" w14:textId="724CEB54" w:rsidR="000453D6" w:rsidRPr="00BD255C" w:rsidRDefault="00977D7F" w:rsidP="000453D6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0453D6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ow are the services being provided at each workforce center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C031F3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53D6" w:rsidRPr="001C0328" w14:paraId="353190EB" w14:textId="77777777" w:rsidTr="007513F5">
        <w:trPr>
          <w:trHeight w:val="431"/>
        </w:trPr>
        <w:tc>
          <w:tcPr>
            <w:tcW w:w="9350" w:type="dxa"/>
            <w:gridSpan w:val="4"/>
          </w:tcPr>
          <w:p w14:paraId="6107FFF6" w14:textId="77777777" w:rsidR="000453D6" w:rsidRPr="00BD255C" w:rsidRDefault="000453D6" w:rsidP="000453D6">
            <w:pPr>
              <w:numPr>
                <w:ilvl w:val="0"/>
                <w:numId w:val="3"/>
              </w:numPr>
              <w:spacing w:after="0" w:line="240" w:lineRule="auto"/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</w:pPr>
            <w:r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How are you protecting personally identifiable information in a remote work environmen</w:t>
            </w:r>
            <w:r w:rsidR="007513F5" w:rsidRPr="00BD255C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>t?</w:t>
            </w:r>
          </w:p>
          <w:p w14:paraId="0AF35C88" w14:textId="0BECE829" w:rsidR="00C031F3" w:rsidRPr="00BD255C" w:rsidRDefault="00C031F3" w:rsidP="00C031F3">
            <w:pPr>
              <w:spacing w:after="0" w:line="240" w:lineRule="auto"/>
              <w:ind w:left="1080"/>
              <w:rPr>
                <w:rStyle w:val="InitialStyle"/>
                <w:rFonts w:ascii="Arial" w:hAnsi="Arial" w:cs="Arial"/>
                <w:sz w:val="20"/>
                <w:szCs w:val="20"/>
              </w:rPr>
            </w:pPr>
          </w:p>
        </w:tc>
      </w:tr>
    </w:tbl>
    <w:p w14:paraId="49915419" w14:textId="77777777" w:rsidR="00776C76" w:rsidRPr="001C0328" w:rsidRDefault="00776C76" w:rsidP="00977D7F">
      <w:pPr>
        <w:spacing w:after="0" w:line="240" w:lineRule="auto"/>
        <w:rPr>
          <w:rStyle w:val="InitialStyle"/>
          <w:rFonts w:ascii="Arial" w:hAnsi="Arial" w:cs="Arial"/>
          <w:sz w:val="20"/>
          <w:szCs w:val="20"/>
        </w:rPr>
      </w:pPr>
    </w:p>
    <w:sectPr w:rsidR="00776C76" w:rsidRPr="001C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BD3F" w14:textId="77777777" w:rsidR="00373874" w:rsidRDefault="00373874" w:rsidP="00CF698C">
      <w:pPr>
        <w:spacing w:after="0" w:line="240" w:lineRule="auto"/>
      </w:pPr>
      <w:r>
        <w:separator/>
      </w:r>
    </w:p>
  </w:endnote>
  <w:endnote w:type="continuationSeparator" w:id="0">
    <w:p w14:paraId="734590B9" w14:textId="77777777" w:rsidR="00373874" w:rsidRDefault="00373874" w:rsidP="00CF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4BE4" w14:textId="77777777" w:rsidR="00373874" w:rsidRDefault="00373874" w:rsidP="00CF698C">
      <w:pPr>
        <w:spacing w:after="0" w:line="240" w:lineRule="auto"/>
      </w:pPr>
      <w:r>
        <w:separator/>
      </w:r>
    </w:p>
  </w:footnote>
  <w:footnote w:type="continuationSeparator" w:id="0">
    <w:p w14:paraId="2518ABE7" w14:textId="77777777" w:rsidR="00373874" w:rsidRDefault="00373874" w:rsidP="00CF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5E"/>
    <w:multiLevelType w:val="hybridMultilevel"/>
    <w:tmpl w:val="EC7A9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145FD"/>
    <w:multiLevelType w:val="hybridMultilevel"/>
    <w:tmpl w:val="9322E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F6720"/>
    <w:multiLevelType w:val="hybridMultilevel"/>
    <w:tmpl w:val="E1B80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C6822"/>
    <w:multiLevelType w:val="hybridMultilevel"/>
    <w:tmpl w:val="70E45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102492">
    <w:abstractNumId w:val="0"/>
  </w:num>
  <w:num w:numId="2" w16cid:durableId="2061593880">
    <w:abstractNumId w:val="2"/>
  </w:num>
  <w:num w:numId="3" w16cid:durableId="1527251049">
    <w:abstractNumId w:val="3"/>
  </w:num>
  <w:num w:numId="4" w16cid:durableId="188687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7"/>
    <w:rsid w:val="0002071E"/>
    <w:rsid w:val="000453D6"/>
    <w:rsid w:val="000A36A4"/>
    <w:rsid w:val="000A7BAD"/>
    <w:rsid w:val="000D023A"/>
    <w:rsid w:val="00105948"/>
    <w:rsid w:val="00164D44"/>
    <w:rsid w:val="001C0328"/>
    <w:rsid w:val="00201A88"/>
    <w:rsid w:val="00207434"/>
    <w:rsid w:val="00263E96"/>
    <w:rsid w:val="00296F62"/>
    <w:rsid w:val="002B13FF"/>
    <w:rsid w:val="002D709E"/>
    <w:rsid w:val="00333866"/>
    <w:rsid w:val="00373874"/>
    <w:rsid w:val="00377F3A"/>
    <w:rsid w:val="003C61DF"/>
    <w:rsid w:val="004C661D"/>
    <w:rsid w:val="004E4193"/>
    <w:rsid w:val="0054454A"/>
    <w:rsid w:val="00592966"/>
    <w:rsid w:val="005E6EBB"/>
    <w:rsid w:val="00614337"/>
    <w:rsid w:val="00670364"/>
    <w:rsid w:val="006A55DE"/>
    <w:rsid w:val="006D5D34"/>
    <w:rsid w:val="006F01C7"/>
    <w:rsid w:val="006F6543"/>
    <w:rsid w:val="00707507"/>
    <w:rsid w:val="007513F5"/>
    <w:rsid w:val="00772785"/>
    <w:rsid w:val="00776C76"/>
    <w:rsid w:val="007A105C"/>
    <w:rsid w:val="007D7039"/>
    <w:rsid w:val="007E53B8"/>
    <w:rsid w:val="00864FA6"/>
    <w:rsid w:val="00873443"/>
    <w:rsid w:val="00910C6E"/>
    <w:rsid w:val="00977D7F"/>
    <w:rsid w:val="00987B38"/>
    <w:rsid w:val="009A74EA"/>
    <w:rsid w:val="009C602A"/>
    <w:rsid w:val="00A177CB"/>
    <w:rsid w:val="00A63383"/>
    <w:rsid w:val="00A97C90"/>
    <w:rsid w:val="00AA2396"/>
    <w:rsid w:val="00B21559"/>
    <w:rsid w:val="00B64DC5"/>
    <w:rsid w:val="00BD255C"/>
    <w:rsid w:val="00C031F3"/>
    <w:rsid w:val="00C35E1B"/>
    <w:rsid w:val="00C532BF"/>
    <w:rsid w:val="00C82AAA"/>
    <w:rsid w:val="00C85B88"/>
    <w:rsid w:val="00C97806"/>
    <w:rsid w:val="00CA75F6"/>
    <w:rsid w:val="00CF698C"/>
    <w:rsid w:val="00D02C80"/>
    <w:rsid w:val="00D7046E"/>
    <w:rsid w:val="00D95D86"/>
    <w:rsid w:val="00DF1955"/>
    <w:rsid w:val="00EA32E6"/>
    <w:rsid w:val="00EB1333"/>
    <w:rsid w:val="00F0044E"/>
    <w:rsid w:val="00F35862"/>
    <w:rsid w:val="00F64CB2"/>
    <w:rsid w:val="00FC662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D6E8A"/>
  <w15:chartTrackingRefBased/>
  <w15:docId w15:val="{5B354ECB-A38E-4586-A137-6FE8110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614337"/>
    <w:rPr>
      <w:rFonts w:ascii="Times New Roman" w:hAnsi="Times New Roman" w:cs="Times New Roman" w:hint="default"/>
      <w:color w:val="000000"/>
      <w:spacing w:val="0"/>
      <w:sz w:val="24"/>
    </w:rPr>
  </w:style>
  <w:style w:type="character" w:styleId="Hyperlink">
    <w:name w:val="Hyperlink"/>
    <w:uiPriority w:val="99"/>
    <w:unhideWhenUsed/>
    <w:rsid w:val="00614337"/>
    <w:rPr>
      <w:color w:val="0000FF"/>
      <w:u w:val="single"/>
    </w:rPr>
  </w:style>
  <w:style w:type="table" w:styleId="TableGrid">
    <w:name w:val="Table Grid"/>
    <w:basedOn w:val="TableNormal"/>
    <w:uiPriority w:val="39"/>
    <w:rsid w:val="0061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5D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8C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3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1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57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0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6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07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39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2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1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76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86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3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0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13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2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0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1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6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8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46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9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10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03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58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8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2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66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7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0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5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13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2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0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90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1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4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3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0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87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8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4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219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1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04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68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34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5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2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4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06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91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3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90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9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7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7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26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8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96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3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6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920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8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0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17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3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0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94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8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2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0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4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59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1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8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54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77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0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47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88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29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8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55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0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6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6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4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3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04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13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12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5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47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2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6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1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9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60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65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03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7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41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5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8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1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4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5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35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45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8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7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8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61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2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14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6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86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0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8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1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4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1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7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30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8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6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9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1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2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5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89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7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8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7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0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1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7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41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7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2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3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7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79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5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4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03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1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1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44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39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9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1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85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40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1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0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64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5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6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0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53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1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3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2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8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16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7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8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3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9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463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18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7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3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86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4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9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4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1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6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2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0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6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96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6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58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4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9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1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1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1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8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6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29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8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17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02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88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5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33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3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6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7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32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8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33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45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91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6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63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4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5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92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6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76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8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6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4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4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46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3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8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0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32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3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8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8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11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96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3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2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5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9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14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9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90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2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73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13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16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10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30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66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754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2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5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5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6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1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9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84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18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8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2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2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5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4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8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8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9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17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7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1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11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2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1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93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36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9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6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37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5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71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5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76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95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3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0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5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2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2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2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2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7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00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0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2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4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2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0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78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52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5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2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51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1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43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9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36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23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84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3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1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82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73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2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3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3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2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25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0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94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72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3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57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5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2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7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9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9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92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12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77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16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1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0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8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75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5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0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6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4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75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7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0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5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4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42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1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7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8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9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6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0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34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1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33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66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7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9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94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8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47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1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8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9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0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33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0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3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5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5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07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02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96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35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1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3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3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9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20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0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7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2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2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66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2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18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6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3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7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92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8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2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4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7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5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4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07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4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8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91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8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1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41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5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3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0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04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18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4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93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6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20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2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5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3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0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72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2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8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81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5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5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2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1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14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6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2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72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2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7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4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6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00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38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1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1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6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69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2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6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7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1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8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4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9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4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7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67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8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6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6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00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64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7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63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2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6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3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7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33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38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14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9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8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92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06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3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8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4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7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62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23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9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32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44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46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46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9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01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76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80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5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6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2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44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6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82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3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96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90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1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9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42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70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9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7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8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0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33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42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07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4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68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8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7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84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0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71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8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0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7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0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79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3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38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4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0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0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2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21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6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55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66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3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9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7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1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039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08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31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2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6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8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64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78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0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0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43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2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9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5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8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5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63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20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1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0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46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06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8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8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7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74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7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5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55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7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35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9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1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62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6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0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2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13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00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92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8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7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5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4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1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3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79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30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9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5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7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4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9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11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67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3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2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27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86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0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7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9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1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98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45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6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7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47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19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05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1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3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3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54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05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2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1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80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86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3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7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57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7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84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6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9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3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39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39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83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1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1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5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57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24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2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9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3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7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5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0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5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5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0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8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3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00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2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2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1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05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0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4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5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8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1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12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96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0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92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75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89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4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1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938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02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6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9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50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19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6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8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8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04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10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5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0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10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4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9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0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76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9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6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55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2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5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1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9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7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2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9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9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17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7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71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33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0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6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9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4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03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37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4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57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15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4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06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8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1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0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67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0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96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9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92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2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1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9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6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9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9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2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27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47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3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4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5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1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66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3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71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57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35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1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2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9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0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83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8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3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71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4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7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44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76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4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00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1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8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2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0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1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0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8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3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0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8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4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5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39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54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4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1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46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85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3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8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4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7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71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9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1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1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48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05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98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2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5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58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5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12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655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7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1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6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8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1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57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7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7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93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8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47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8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9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2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77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53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3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8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3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58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48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34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0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0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3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5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1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9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41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2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3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90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00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6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9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0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0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9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00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6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3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678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4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80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03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45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9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1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9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4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7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9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0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53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7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9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20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49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6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4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1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9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5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0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1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7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6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0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4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7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4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98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2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4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7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04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4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30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0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27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0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0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1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7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4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4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1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1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3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14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9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7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3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0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04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4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82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65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0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3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39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6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70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31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7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1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18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3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8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71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7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1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98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3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3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0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91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9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0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57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55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9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2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02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0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0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9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85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6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17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4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81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9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8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0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0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1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2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03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1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519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46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34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0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9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7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7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1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6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4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1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72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9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08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6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8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4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8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11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42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83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60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1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7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2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9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7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7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1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02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8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6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8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9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9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3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14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8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1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8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9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7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28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6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5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19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25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80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24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5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7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7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worknet.com/servicefinder-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A0E54-F179-4731-99DB-819F67CC8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76608-57D1-4DA4-B836-385E801BEEDD}"/>
</file>

<file path=customXml/itemProps3.xml><?xml version="1.0" encoding="utf-8"?>
<ds:datastoreItem xmlns:ds="http://schemas.openxmlformats.org/officeDocument/2006/customXml" ds:itemID="{A0C39A13-027F-4717-8C88-D88A28CB6C29}"/>
</file>

<file path=customXml/itemProps4.xml><?xml version="1.0" encoding="utf-8"?>
<ds:datastoreItem xmlns:ds="http://schemas.openxmlformats.org/officeDocument/2006/customXml" ds:itemID="{28BDC7D4-D694-4B5C-AEA3-494054C3F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Kralman</dc:creator>
  <cp:keywords/>
  <dc:description/>
  <cp:lastModifiedBy>Olivia Miller</cp:lastModifiedBy>
  <cp:revision>2</cp:revision>
  <dcterms:created xsi:type="dcterms:W3CDTF">2023-11-22T01:52:00Z</dcterms:created>
  <dcterms:modified xsi:type="dcterms:W3CDTF">2023-11-22T01:52:00Z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